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5C732" w14:textId="3584A41C" w:rsidR="00A72985" w:rsidRDefault="00000000">
      <w:pPr>
        <w:spacing w:afterLines="150" w:after="468"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省级学会</w:t>
      </w:r>
      <w:r w:rsidR="00294B64">
        <w:rPr>
          <w:rFonts w:ascii="方正小标宋简体" w:eastAsia="方正小标宋简体" w:hAnsi="方正小标宋简体" w:cs="方正小标宋简体" w:hint="eastAsia"/>
          <w:sz w:val="44"/>
          <w:szCs w:val="44"/>
        </w:rPr>
        <w:t>参考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列表</w:t>
      </w:r>
    </w:p>
    <w:p w14:paraId="274FEA8D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黑龙江省光学学会</w:t>
      </w:r>
    </w:p>
    <w:p w14:paraId="440A2BE4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黑龙江省物理学会</w:t>
      </w:r>
    </w:p>
    <w:p w14:paraId="62A2D390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黑龙江省数学学会</w:t>
      </w:r>
    </w:p>
    <w:p w14:paraId="58FCADCD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黑龙江省化学学会</w:t>
      </w:r>
    </w:p>
    <w:p w14:paraId="1895E29F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黑龙江省力学学会</w:t>
      </w:r>
    </w:p>
    <w:p w14:paraId="51C59A7A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黑龙江省声学学会</w:t>
      </w:r>
    </w:p>
    <w:p w14:paraId="47026D63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黑龙江省分析测试学会</w:t>
      </w:r>
    </w:p>
    <w:p w14:paraId="3671DC2D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黑龙江省地理学会</w:t>
      </w:r>
    </w:p>
    <w:p w14:paraId="1B5DE5BF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黑龙江省食品科学技术学会</w:t>
      </w:r>
    </w:p>
    <w:p w14:paraId="6168BDD9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黑龙江省天文学会</w:t>
      </w:r>
    </w:p>
    <w:p w14:paraId="6D659B46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黑龙江省自动化学会</w:t>
      </w:r>
    </w:p>
    <w:p w14:paraId="0DF7EBC6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黑龙江省煤炭学会</w:t>
      </w:r>
    </w:p>
    <w:p w14:paraId="3442B120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黑龙江省软件学会</w:t>
      </w:r>
    </w:p>
    <w:p w14:paraId="3F13E2D4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黑龙江省计算机学会</w:t>
      </w:r>
    </w:p>
    <w:p w14:paraId="662859CD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黑龙江省电机工程学会</w:t>
      </w:r>
    </w:p>
    <w:p w14:paraId="1D3F9A32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黑龙江省石油学会</w:t>
      </w:r>
    </w:p>
    <w:p w14:paraId="1A0BD2C6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黑龙江省造船工程学会</w:t>
      </w:r>
    </w:p>
    <w:p w14:paraId="516FABF1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黑龙江省工业设计协会</w:t>
      </w:r>
    </w:p>
    <w:p w14:paraId="035FE874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黑龙江省复合材料学会</w:t>
      </w:r>
    </w:p>
    <w:p w14:paraId="0B2B680B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黑龙江省发酵工程学会</w:t>
      </w:r>
    </w:p>
    <w:p w14:paraId="2172C2FF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</w:t>
      </w:r>
      <w:proofErr w:type="gramStart"/>
      <w:r>
        <w:rPr>
          <w:rFonts w:ascii="Times New Roman" w:eastAsia="方正仿宋简体" w:hAnsi="Times New Roman" w:cs="Times New Roman"/>
          <w:sz w:val="30"/>
          <w:szCs w:val="30"/>
        </w:rPr>
        <w:t>工程图学学会</w:t>
      </w:r>
      <w:proofErr w:type="gramEnd"/>
    </w:p>
    <w:p w14:paraId="306E8D2A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lastRenderedPageBreak/>
        <w:t>黑龙江省内燃机学会</w:t>
      </w:r>
    </w:p>
    <w:p w14:paraId="5AC42C8D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黑龙江省轻工业科学技术协会</w:t>
      </w:r>
    </w:p>
    <w:p w14:paraId="2513E7B4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黑龙江省民营科技实业家协会</w:t>
      </w:r>
    </w:p>
    <w:p w14:paraId="66972DD6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黑龙江省工业与应用数学学会</w:t>
      </w:r>
    </w:p>
    <w:p w14:paraId="7D5BE60B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黑龙江省核学会</w:t>
      </w:r>
    </w:p>
    <w:p w14:paraId="1DF43D4D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黑龙江省机器人学会</w:t>
      </w:r>
    </w:p>
    <w:p w14:paraId="4A16FDB0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黑龙江省试验与测试技术学会</w:t>
      </w:r>
    </w:p>
    <w:p w14:paraId="43DC10D5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黑龙江省仪器仪表学会</w:t>
      </w:r>
    </w:p>
    <w:p w14:paraId="13954F2B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黑龙江省现场统计研究会</w:t>
      </w:r>
    </w:p>
    <w:p w14:paraId="5B57CC37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黑龙江省自然辩证法研究会</w:t>
      </w:r>
    </w:p>
    <w:p w14:paraId="7EBD3718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黑龙江省科技期刊编辑学会</w:t>
      </w:r>
    </w:p>
    <w:p w14:paraId="3E672CC4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黑龙江省科学消费研究会</w:t>
      </w:r>
    </w:p>
    <w:p w14:paraId="35AE8518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黑龙江省可持续发展研究会</w:t>
      </w:r>
    </w:p>
    <w:p w14:paraId="670D3695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黑龙江省继续教育学会</w:t>
      </w:r>
    </w:p>
    <w:p w14:paraId="1D0A1B0B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黑龙江省博士学术研究会</w:t>
      </w:r>
    </w:p>
    <w:p w14:paraId="003A1F8B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黑龙江省天然产物工程学会</w:t>
      </w:r>
    </w:p>
    <w:p w14:paraId="4C0C68DD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黑龙江省科技创新协会</w:t>
      </w:r>
    </w:p>
    <w:p w14:paraId="61522181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黑龙江省植物保护学会</w:t>
      </w:r>
    </w:p>
    <w:p w14:paraId="0F696B15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黑龙江省动物学会</w:t>
      </w:r>
    </w:p>
    <w:p w14:paraId="2BB8B5CB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黑龙江省绿色科技研究会</w:t>
      </w:r>
    </w:p>
    <w:p w14:paraId="7649EF2C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黑龙江省原子能农学会</w:t>
      </w:r>
    </w:p>
    <w:p w14:paraId="1E9F4921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黑龙江省植物学会</w:t>
      </w:r>
    </w:p>
    <w:p w14:paraId="06355E1D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黑龙江省农业工程学会</w:t>
      </w:r>
    </w:p>
    <w:p w14:paraId="05F4E4DE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lastRenderedPageBreak/>
        <w:t>黑龙江省植物病理学会</w:t>
      </w:r>
    </w:p>
    <w:p w14:paraId="74772859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黑龙江省植物生理学会</w:t>
      </w:r>
    </w:p>
    <w:p w14:paraId="00786C8A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黑龙江省生态学会</w:t>
      </w:r>
    </w:p>
    <w:p w14:paraId="422E9D60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黑龙江省心理学会</w:t>
      </w:r>
    </w:p>
    <w:p w14:paraId="236DE54C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黑龙江省生物化学学会</w:t>
      </w:r>
    </w:p>
    <w:p w14:paraId="6B0B1B5D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黑龙江省生物工程学会</w:t>
      </w:r>
    </w:p>
    <w:p w14:paraId="13DDBE68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黑龙江省实验动物学会</w:t>
      </w:r>
    </w:p>
    <w:p w14:paraId="5AD1DC6E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黑龙江省保健学会</w:t>
      </w:r>
    </w:p>
    <w:p w14:paraId="60E11D93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黑龙江省超声医学工程学会</w:t>
      </w:r>
    </w:p>
    <w:p w14:paraId="1BD76DD6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黑龙江省生理科学学会</w:t>
      </w:r>
    </w:p>
    <w:p w14:paraId="61190B9D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黑龙江省解剖学会</w:t>
      </w:r>
    </w:p>
    <w:p w14:paraId="5EE9B0D8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黑龙江省营养学会</w:t>
      </w:r>
    </w:p>
    <w:p w14:paraId="3A0B2AF5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微循环血液流变学学会</w:t>
      </w:r>
    </w:p>
    <w:p w14:paraId="4CAEB238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黑龙江省微生物学会</w:t>
      </w:r>
    </w:p>
    <w:p w14:paraId="5194B63D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黑龙江生物医学工程学会</w:t>
      </w:r>
    </w:p>
    <w:p w14:paraId="38A2BB78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黑龙江省免疫学会</w:t>
      </w:r>
    </w:p>
    <w:p w14:paraId="422024CB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黑龙江省药理学会</w:t>
      </w:r>
    </w:p>
    <w:p w14:paraId="47F8DD68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黑龙江省糖尿病教育学会</w:t>
      </w:r>
    </w:p>
    <w:p w14:paraId="188D001B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proofErr w:type="gramStart"/>
      <w:r>
        <w:rPr>
          <w:rFonts w:ascii="Times New Roman" w:eastAsia="方正仿宋简体" w:hAnsi="Times New Roman" w:cs="Times New Roman"/>
          <w:sz w:val="30"/>
          <w:szCs w:val="30"/>
        </w:rPr>
        <w:t>黑龙江省络病学会</w:t>
      </w:r>
      <w:proofErr w:type="gramEnd"/>
    </w:p>
    <w:p w14:paraId="299EAD75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黑龙江省公共卫生科学学会</w:t>
      </w:r>
    </w:p>
    <w:p w14:paraId="5ADF5650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黑龙江省健康管理学会</w:t>
      </w:r>
    </w:p>
    <w:p w14:paraId="0BA0F4F0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黑龙江省黑土资源保护利用学会</w:t>
      </w:r>
    </w:p>
    <w:p w14:paraId="4950974D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黑龙江省蛋白质组学学会</w:t>
      </w:r>
    </w:p>
    <w:p w14:paraId="7756352E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lastRenderedPageBreak/>
        <w:t>黑龙江省科技新闻学会</w:t>
      </w:r>
    </w:p>
    <w:p w14:paraId="2CE1F41E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黑龙江省素食学会</w:t>
      </w:r>
    </w:p>
    <w:p w14:paraId="10DA6170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黑龙江省昆虫学会</w:t>
      </w:r>
    </w:p>
    <w:p w14:paraId="48F201AD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黑龙江省创意经济协会</w:t>
      </w:r>
    </w:p>
    <w:p w14:paraId="784C5A2A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黑龙江省抑郁症防治研究学会</w:t>
      </w:r>
    </w:p>
    <w:p w14:paraId="63878607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黑龙江省民族医药学会</w:t>
      </w:r>
    </w:p>
    <w:p w14:paraId="66761CD0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黑龙江省转化医学学会</w:t>
      </w:r>
    </w:p>
    <w:p w14:paraId="201304F1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黑龙江省脑血管病学会</w:t>
      </w:r>
    </w:p>
    <w:p w14:paraId="007F40AC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黑龙江省自然科学博物馆学会</w:t>
      </w:r>
    </w:p>
    <w:p w14:paraId="763FE9D3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黑龙江省餐饮科学学会</w:t>
      </w:r>
    </w:p>
    <w:p w14:paraId="64CF3C4E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黑龙江省老科学技术工作者协会</w:t>
      </w:r>
    </w:p>
    <w:p w14:paraId="7D21C954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黑龙江省农村专业技术协会</w:t>
      </w:r>
    </w:p>
    <w:p w14:paraId="1C840DD0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黑龙江省危机科学与技术研究会</w:t>
      </w:r>
    </w:p>
    <w:p w14:paraId="36260C8B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黑龙江省生活习惯病学会</w:t>
      </w:r>
    </w:p>
    <w:p w14:paraId="7648B12A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黑龙江省反邪教协会</w:t>
      </w:r>
    </w:p>
    <w:p w14:paraId="30135889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黑龙江省环境保护教育学会</w:t>
      </w:r>
    </w:p>
    <w:p w14:paraId="0B333E07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黑龙江省能源环境学会</w:t>
      </w:r>
    </w:p>
    <w:p w14:paraId="1781F79A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黑龙江省地温能学会</w:t>
      </w:r>
    </w:p>
    <w:p w14:paraId="07D5A4EA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黑龙江省宇航学会</w:t>
      </w:r>
    </w:p>
    <w:p w14:paraId="5ABA6826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</w:t>
      </w:r>
      <w:proofErr w:type="gramStart"/>
      <w:r>
        <w:rPr>
          <w:rFonts w:ascii="Times New Roman" w:eastAsia="方正仿宋简体" w:hAnsi="Times New Roman" w:cs="Times New Roman"/>
          <w:sz w:val="30"/>
          <w:szCs w:val="30"/>
        </w:rPr>
        <w:t>仿生与</w:t>
      </w:r>
      <w:proofErr w:type="gramEnd"/>
      <w:r>
        <w:rPr>
          <w:rFonts w:ascii="Times New Roman" w:eastAsia="方正仿宋简体" w:hAnsi="Times New Roman" w:cs="Times New Roman"/>
          <w:sz w:val="30"/>
          <w:szCs w:val="30"/>
        </w:rPr>
        <w:t>生物制造学会</w:t>
      </w:r>
    </w:p>
    <w:p w14:paraId="5E6D5370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黑龙江省数量与技术经济学会</w:t>
      </w:r>
    </w:p>
    <w:p w14:paraId="493B8247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黑龙江省思维科学学会</w:t>
      </w:r>
    </w:p>
    <w:p w14:paraId="7EAF6682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黑龙江省科学家企业家协会</w:t>
      </w:r>
    </w:p>
    <w:p w14:paraId="07383A88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lastRenderedPageBreak/>
        <w:t>黑龙江省地震工程学会</w:t>
      </w:r>
    </w:p>
    <w:p w14:paraId="78698330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黑龙江省创新方法应用学会</w:t>
      </w:r>
    </w:p>
    <w:p w14:paraId="6F5787CE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黑龙江省湿地生物多样性学会</w:t>
      </w:r>
    </w:p>
    <w:p w14:paraId="2FAB6690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黑龙江省卒中学会</w:t>
      </w:r>
    </w:p>
    <w:p w14:paraId="5C0AE812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黑龙江省人工智能学会</w:t>
      </w:r>
    </w:p>
    <w:p w14:paraId="0CC56E88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黑龙江省细胞生物学学会</w:t>
      </w:r>
    </w:p>
    <w:p w14:paraId="60C31057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黑龙江省青少年科技教育协会</w:t>
      </w:r>
    </w:p>
    <w:p w14:paraId="0176D21A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黑龙江省茶叶学会</w:t>
      </w:r>
    </w:p>
    <w:p w14:paraId="6B60302A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黑龙江省生物信息学学会</w:t>
      </w:r>
    </w:p>
    <w:p w14:paraId="65F762FD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黑龙江省睡眠学会</w:t>
      </w:r>
    </w:p>
    <w:p w14:paraId="0976FB3A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黑龙江省心脏医学学会</w:t>
      </w:r>
    </w:p>
    <w:p w14:paraId="56260F5A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黑龙江省虚拟现实科技学会</w:t>
      </w:r>
    </w:p>
    <w:p w14:paraId="1126ADE6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黑龙江省健康学会</w:t>
      </w:r>
    </w:p>
    <w:p w14:paraId="0BB53C62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黑龙江省声乐技术研究会</w:t>
      </w:r>
    </w:p>
    <w:p w14:paraId="46252162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黑龙江省室内设计学会</w:t>
      </w:r>
    </w:p>
    <w:p w14:paraId="156BEDC8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黑龙江省振动工程学会</w:t>
      </w:r>
    </w:p>
    <w:p w14:paraId="05E89990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黑龙江省文秘速记学会</w:t>
      </w:r>
    </w:p>
    <w:p w14:paraId="1BD6E933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黑龙江省知识更新研究会</w:t>
      </w:r>
    </w:p>
    <w:p w14:paraId="0CEB700D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黑龙江省作物学会</w:t>
      </w:r>
    </w:p>
    <w:p w14:paraId="5E6306F8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黑龙江省生命关怀协会</w:t>
      </w:r>
    </w:p>
    <w:p w14:paraId="63866BEA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黑龙江省热能利用技术研究会</w:t>
      </w:r>
    </w:p>
    <w:p w14:paraId="74D0ACF5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黑龙江省性科学学会</w:t>
      </w:r>
    </w:p>
    <w:p w14:paraId="05629BF4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黑龙江省电工技术学会</w:t>
      </w:r>
    </w:p>
    <w:p w14:paraId="35BFC86C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lastRenderedPageBreak/>
        <w:t>黑龙江省厂矿科协联合会</w:t>
      </w:r>
    </w:p>
    <w:p w14:paraId="6F77E9D3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黑龙江省美容美体学会</w:t>
      </w:r>
    </w:p>
    <w:p w14:paraId="6EE11265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黑龙江省遗传学会</w:t>
      </w:r>
    </w:p>
    <w:p w14:paraId="4F3322D4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黑龙江省气象学会</w:t>
      </w:r>
    </w:p>
    <w:p w14:paraId="728B23D7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黑龙江省塑料工程学会</w:t>
      </w:r>
    </w:p>
    <w:p w14:paraId="6817E460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黑龙江省水利学会</w:t>
      </w:r>
    </w:p>
    <w:p w14:paraId="104D7D23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黑龙江省机械工程学会</w:t>
      </w:r>
    </w:p>
    <w:p w14:paraId="4755E7CD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黑龙江省金属学会</w:t>
      </w:r>
    </w:p>
    <w:p w14:paraId="3F5D7D97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黑龙江省农业机械学会</w:t>
      </w:r>
    </w:p>
    <w:p w14:paraId="00E88AB1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黑龙江省测绘地理信息学会</w:t>
      </w:r>
    </w:p>
    <w:p w14:paraId="6E5D0FAA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黑龙江省消防协会</w:t>
      </w:r>
    </w:p>
    <w:p w14:paraId="2ED52FD0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黑龙江省兵工学会</w:t>
      </w:r>
    </w:p>
    <w:p w14:paraId="5A2D060A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黑龙江省老年医学学会</w:t>
      </w:r>
    </w:p>
    <w:p w14:paraId="23DA88C4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黑龙江省预防医学会</w:t>
      </w:r>
    </w:p>
    <w:p w14:paraId="1084AAAD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黑龙江省防痨协会</w:t>
      </w:r>
    </w:p>
    <w:p w14:paraId="5B410AA5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黑龙江省医学会</w:t>
      </w:r>
    </w:p>
    <w:p w14:paraId="5B91919F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黑龙江省药学会</w:t>
      </w:r>
    </w:p>
    <w:p w14:paraId="2D7BB3C9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黑龙江省近视防控学会</w:t>
      </w:r>
    </w:p>
    <w:p w14:paraId="0AD6B8A9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黑龙江省生物化学与分子生物学会</w:t>
      </w:r>
    </w:p>
    <w:p w14:paraId="1F8C0D4D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黑龙江省女科技工作者协会</w:t>
      </w:r>
    </w:p>
    <w:p w14:paraId="67CC64D4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黑龙江省工程师学会</w:t>
      </w:r>
    </w:p>
    <w:p w14:paraId="2D42358C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黑龙江省图书馆学会</w:t>
      </w:r>
    </w:p>
    <w:p w14:paraId="5958FFC8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黑龙江省杂粮学会</w:t>
      </w:r>
    </w:p>
    <w:p w14:paraId="28FCD6DA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lastRenderedPageBreak/>
        <w:t>黑龙江省畜牧兽医学会</w:t>
      </w:r>
    </w:p>
    <w:p w14:paraId="651B199D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黑龙江省耕作学会</w:t>
      </w:r>
    </w:p>
    <w:p w14:paraId="2E805B0B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黑龙江省生理科学会</w:t>
      </w:r>
    </w:p>
    <w:p w14:paraId="2FC8F11E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黑龙江省超声医学工程学</w:t>
      </w:r>
    </w:p>
    <w:p w14:paraId="13C3410E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黑龙江省科学与艺术研究会</w:t>
      </w:r>
    </w:p>
    <w:p w14:paraId="39CBC1D7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黑龙江省系统工程与系统科学学会</w:t>
      </w:r>
    </w:p>
    <w:p w14:paraId="3AF86DAA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黑龙江省微循环血液流变学学会</w:t>
      </w:r>
    </w:p>
    <w:p w14:paraId="11BE9060" w14:textId="77777777" w:rsidR="00A72985" w:rsidRDefault="00000000">
      <w:pPr>
        <w:numPr>
          <w:ilvl w:val="0"/>
          <w:numId w:val="1"/>
        </w:numPr>
        <w:spacing w:line="600" w:lineRule="exact"/>
        <w:ind w:firstLineChars="200" w:firstLine="600"/>
        <w:rPr>
          <w:rFonts w:ascii="Times New Roman" w:eastAsia="方正仿宋简体" w:hAnsi="Times New Roman" w:cs="Times New Roman"/>
          <w:sz w:val="30"/>
          <w:szCs w:val="30"/>
        </w:rPr>
      </w:pPr>
      <w:r>
        <w:rPr>
          <w:rFonts w:ascii="Times New Roman" w:eastAsia="方正仿宋简体" w:hAnsi="Times New Roman" w:cs="Times New Roman"/>
          <w:sz w:val="30"/>
          <w:szCs w:val="30"/>
        </w:rPr>
        <w:t>黑龙江省科学院</w:t>
      </w:r>
    </w:p>
    <w:sectPr w:rsidR="00A729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9219B" w14:textId="77777777" w:rsidR="00A80554" w:rsidRDefault="00A80554" w:rsidP="00294B64">
      <w:r>
        <w:separator/>
      </w:r>
    </w:p>
  </w:endnote>
  <w:endnote w:type="continuationSeparator" w:id="0">
    <w:p w14:paraId="27C9AC57" w14:textId="77777777" w:rsidR="00A80554" w:rsidRDefault="00A80554" w:rsidP="0029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DAE52" w14:textId="77777777" w:rsidR="00A80554" w:rsidRDefault="00A80554" w:rsidP="00294B64">
      <w:r>
        <w:separator/>
      </w:r>
    </w:p>
  </w:footnote>
  <w:footnote w:type="continuationSeparator" w:id="0">
    <w:p w14:paraId="3A6D05C1" w14:textId="77777777" w:rsidR="00A80554" w:rsidRDefault="00A80554" w:rsidP="00294B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E8E0B"/>
    <w:multiLevelType w:val="singleLevel"/>
    <w:tmpl w:val="0ECE8E0B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 w16cid:durableId="716470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2985"/>
    <w:rsid w:val="00294B64"/>
    <w:rsid w:val="00846727"/>
    <w:rsid w:val="00A72985"/>
    <w:rsid w:val="00A80554"/>
    <w:rsid w:val="04B40EF9"/>
    <w:rsid w:val="05C23886"/>
    <w:rsid w:val="242F6132"/>
    <w:rsid w:val="2FCB062F"/>
    <w:rsid w:val="4867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57197E"/>
  <w15:docId w15:val="{004788F1-6728-4542-9FDE-79EB656A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94B6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94B64"/>
    <w:rPr>
      <w:kern w:val="2"/>
      <w:sz w:val="18"/>
      <w:szCs w:val="18"/>
    </w:rPr>
  </w:style>
  <w:style w:type="paragraph" w:styleId="a5">
    <w:name w:val="footer"/>
    <w:basedOn w:val="a"/>
    <w:link w:val="a6"/>
    <w:rsid w:val="00294B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94B6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李明阳</dc:creator>
  <cp:lastModifiedBy>LENOVO</cp:lastModifiedBy>
  <cp:revision>2</cp:revision>
  <dcterms:created xsi:type="dcterms:W3CDTF">2021-06-10T02:38:00Z</dcterms:created>
  <dcterms:modified xsi:type="dcterms:W3CDTF">2025-08-06T03:18:00Z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E05109201CD148C7A0CE7D2CC9745FC5</vt:lpwstr>
  </property>
  <property fmtid="{D5CDD505-2E9C-101B-9397-08002B2CF9AE}" pid="4" name="KSOTemplateDocerSaveRecord">
    <vt:lpwstr>eyJoZGlkIjoiYWMwZjdkYWI5M2M1NTVkMTU3MTg3M2FmZjJjMGRjNjIiLCJ1c2VySWQiOiI0NTU1ODg2MDcifQ==</vt:lpwstr>
  </property>
</Properties>
</file>